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7E" w:rsidRDefault="004F447E" w:rsidP="004F447E">
      <w:pPr>
        <w:rPr>
          <w:b/>
        </w:rPr>
      </w:pPr>
      <w:r>
        <w:rPr>
          <w:b/>
        </w:rPr>
        <w:t xml:space="preserve">1996  </w:t>
      </w:r>
    </w:p>
    <w:p w:rsidR="004F447E" w:rsidRDefault="004F447E" w:rsidP="004F447E">
      <w:pPr>
        <w:rPr>
          <w:b/>
        </w:rPr>
      </w:pPr>
    </w:p>
    <w:p w:rsidR="004F447E" w:rsidRDefault="004F447E" w:rsidP="004F447E">
      <w:pPr>
        <w:rPr>
          <w:b/>
        </w:rPr>
      </w:pPr>
      <w:r>
        <w:rPr>
          <w:b/>
        </w:rPr>
        <w:t>Samospráva</w:t>
      </w:r>
    </w:p>
    <w:p w:rsidR="004F447E" w:rsidRDefault="004F447E" w:rsidP="004F447E"/>
    <w:p w:rsidR="004F447E" w:rsidRDefault="004F447E" w:rsidP="004F447E">
      <w:r>
        <w:t xml:space="preserve">     V zložení OZ počas roka nedošlo k žiadnej zmene, zasadnutia sa konali 26.2.,24.4.,17.5.,28.6.,30.8.,25.10.,4.12.</w:t>
      </w:r>
    </w:p>
    <w:p w:rsidR="004F447E" w:rsidRDefault="004F447E" w:rsidP="004F447E">
      <w:r>
        <w:t>V tomto roku OcÚ uzatvoril zmluvu s Technickými službami Námestovo o vývoze smetí. Občania si uzatvorili zmluvy s OcÚ o počte vývozov. Pri vývoze 40 krát za rok,  to bolo 1 krát za týždeň v zime a 1-krát za dva týždne v lete bola schválená finančná výpomoc z obecného rozpočtu 120.- Sk pre domácnosť a u samostatne bývajúcich dôchodcov nad 65 rokov 220.- Sk.</w:t>
      </w:r>
    </w:p>
    <w:p w:rsidR="004F447E" w:rsidRDefault="004F447E" w:rsidP="004F447E">
      <w:r>
        <w:t>Uznesením č.9/96 bol schválený nový správca Domu smútku - Jozef Pjentek s mesačnou odmenou 300.-Sk a 100.-Sk za jeden pohreb. Schválená bola plynofikácia, pripravovaná na rok 1998, jej trasa- Štefanovský kopec, Magurka, vysokotlak bude ukončený pri kríži na Pasekoch. Cez obec bude trasa - ZŠ, jedálne, Obecný dom, PD. Orwel, Slanická osada. Poslanci boli informovaní aj o plánovanom rozpočte plynofikácie.</w:t>
      </w:r>
    </w:p>
    <w:p w:rsidR="004F447E" w:rsidRDefault="004F447E" w:rsidP="004F447E">
      <w:r>
        <w:t xml:space="preserve">Dňa 25.10.1996  poslanci OZ prijali a schválili VZN o bližších podmienkach registračnej a oznamovacej povinnosti daňových a poplatkových subjektov na území obce Vavrečka. Účelom tohto VZN bolo podchytenie daňových a poplatkových subjektov správcom dane - obcou Vavrečka v súlade so zákonom SNR 369/1990 Zb. o obecnom zriadení. Registračná a oznamovacia povinnosť sa na území obce vzťahuje na subjekty vykonávajúce podnikateľskú a inú zárobkovú činnosť na území obce. </w:t>
      </w:r>
    </w:p>
    <w:p w:rsidR="004F447E" w:rsidRDefault="004F447E" w:rsidP="004F447E"/>
    <w:p w:rsidR="004F447E" w:rsidRDefault="004F447E" w:rsidP="004F447E">
      <w:pPr>
        <w:rPr>
          <w:b/>
        </w:rPr>
      </w:pPr>
      <w:r>
        <w:rPr>
          <w:b/>
        </w:rPr>
        <w:t>Štátna správa</w:t>
      </w:r>
    </w:p>
    <w:p w:rsidR="004F447E" w:rsidRDefault="004F447E" w:rsidP="004F447E"/>
    <w:p w:rsidR="004F447E" w:rsidRDefault="004F447E" w:rsidP="004F447E">
      <w:r>
        <w:t xml:space="preserve">     Od 24.7.1996 bol zriadený okres Námestovo, kde patrilo 24 obcí s počtom 53.147 obyvateľov a 69.056 ha pôdy. Obec Vavrečka patrila okresu Námestovo, ktorý mal kód 507. Na Orave bol zriadený k tomuto dňu ešte okres Dolný Kubín a Tvrdošín.  </w:t>
      </w:r>
    </w:p>
    <w:p w:rsidR="004F447E" w:rsidRDefault="004F447E" w:rsidP="004F447E"/>
    <w:p w:rsidR="004F447E" w:rsidRDefault="004F447E" w:rsidP="004F447E">
      <w:r>
        <w:t>Hospodárenie obce:</w:t>
      </w:r>
    </w:p>
    <w:p w:rsidR="004F447E" w:rsidRDefault="004F447E" w:rsidP="004F447E">
      <w:r>
        <w:t>Tohoročné príjmy predstavovali 3.890.000 Sk, výdavky činili 3.471.000.-Sk</w:t>
      </w:r>
    </w:p>
    <w:p w:rsidR="004F447E" w:rsidRDefault="004F447E" w:rsidP="004F447E">
      <w:r>
        <w:t>Obyvatelia: 1082</w:t>
      </w:r>
    </w:p>
    <w:p w:rsidR="004F447E" w:rsidRDefault="004F447E" w:rsidP="004F447E">
      <w:r>
        <w:t xml:space="preserve"> narodení:  20</w:t>
      </w:r>
    </w:p>
    <w:p w:rsidR="004F447E" w:rsidRDefault="004F447E" w:rsidP="004F447E">
      <w:r>
        <w:t xml:space="preserve">zomretí: 7 </w:t>
      </w:r>
    </w:p>
    <w:p w:rsidR="004F447E" w:rsidRDefault="004F447E" w:rsidP="004F447E"/>
    <w:p w:rsidR="004F447E" w:rsidRDefault="004F447E" w:rsidP="004F447E"/>
    <w:p w:rsidR="004F447E" w:rsidRDefault="004F447E" w:rsidP="004F447E">
      <w:pPr>
        <w:rPr>
          <w:b/>
        </w:rPr>
      </w:pPr>
      <w:r>
        <w:rPr>
          <w:b/>
        </w:rPr>
        <w:t>Rast a budovanie obce</w:t>
      </w:r>
    </w:p>
    <w:p w:rsidR="004F447E" w:rsidRDefault="004F447E" w:rsidP="004F447E"/>
    <w:p w:rsidR="004F447E" w:rsidRDefault="004F447E" w:rsidP="004F447E">
      <w:r>
        <w:t xml:space="preserve">     Dňa 24.5. sa uskutočnila verejná dražba obecného traktora </w:t>
      </w:r>
      <w:proofErr w:type="spellStart"/>
      <w:r>
        <w:t>Zetor</w:t>
      </w:r>
      <w:proofErr w:type="spellEnd"/>
      <w:r>
        <w:t xml:space="preserve"> a rýpadla </w:t>
      </w:r>
      <w:proofErr w:type="spellStart"/>
      <w:r>
        <w:t>Bielorus.Bielorus</w:t>
      </w:r>
      <w:proofErr w:type="spellEnd"/>
      <w:r>
        <w:t xml:space="preserve"> sa predať nepodarilo. Za získané financie bol zakúpený lyžiarsky vlek EPV-300.</w:t>
      </w:r>
    </w:p>
    <w:p w:rsidR="004F447E" w:rsidRDefault="004F447E" w:rsidP="004F447E">
      <w:r>
        <w:t>Pokračovalo sa vo výstavbe Obecného domu, prestavalo sa 1.500.000 Sk. Boli postavané obvodové múry, debnenie 1. poschodia. Celkové stavebné náklady boli vyčíslené na 10.800.000 Sk.</w:t>
      </w:r>
    </w:p>
    <w:p w:rsidR="004F447E" w:rsidRDefault="004F447E" w:rsidP="004F447E">
      <w:r>
        <w:t xml:space="preserve">V tomto roku bolo vydaných 5 stavebných pozemkov pre IBV. Prebiehala elektrifikácia v obci - rekonštrukcia ES, ale aj výstavba pri novostavbách/ </w:t>
      </w:r>
      <w:proofErr w:type="spellStart"/>
      <w:r>
        <w:t>F.Bombek</w:t>
      </w:r>
      <w:proofErr w:type="spellEnd"/>
      <w:r>
        <w:t xml:space="preserve"> a   .</w:t>
      </w:r>
      <w:proofErr w:type="spellStart"/>
      <w:r>
        <w:t>Ružvoň</w:t>
      </w:r>
      <w:proofErr w:type="spellEnd"/>
      <w:r>
        <w:t xml:space="preserve">/. Realizovala sa rekonštrukcia trafostanice v strede obce a elektrických rozvodov siete , pokračovalo sa aj na "Vyšnom konci". Bolo dokončené rozšírenie telekomunikačnej siete na báze domových staníc. Po zabezpečení prívodného kábla, budú vybavené ďalšie objednávky na telefónnu prípojku  pre domácnosti.   </w:t>
      </w:r>
    </w:p>
    <w:p w:rsidR="004F447E" w:rsidRDefault="004F447E" w:rsidP="004F447E">
      <w:r>
        <w:lastRenderedPageBreak/>
        <w:t xml:space="preserve">     Na VPP pracovalo v obci 6 osôb. Mzda bola vyplácaná z NÚP, prideľoval ÚP v Námestove. Zamestnanci pracovali na čistení a udržiavaní čistoty v obci. K. Kasanová, ktorá pracovala na reštauračných prácach v kostole.  V mesiaci júl bolo dokončené oplotenie okolo Lurdskej jaskyne na Pasekoch. Práce zabezpečoval ujo Inko s viacerými dobrovoľníkmi. Bola upravená prístupová cestička, vydláždená, vybudované nové záhony pred jaskyňou, lavičky, vypílené niektoré stromy a kroviny.</w:t>
      </w:r>
    </w:p>
    <w:p w:rsidR="004F447E" w:rsidRDefault="004F447E" w:rsidP="004F447E"/>
    <w:p w:rsidR="004F447E" w:rsidRDefault="004F447E" w:rsidP="004F447E">
      <w:pPr>
        <w:rPr>
          <w:b/>
        </w:rPr>
      </w:pPr>
      <w:r>
        <w:rPr>
          <w:b/>
        </w:rPr>
        <w:t>Podnikanie, obchod a služby</w:t>
      </w:r>
    </w:p>
    <w:p w:rsidR="004F447E" w:rsidRDefault="004F447E" w:rsidP="004F447E"/>
    <w:p w:rsidR="004F447E" w:rsidRDefault="004F447E" w:rsidP="004F447E">
      <w:r>
        <w:t xml:space="preserve">     Vo Vavrečke boli tri obchodné zriadenia: Jednota SD Námestovo, súkromná predajňa rozličného tovaru Marty Urbanovej a súkromná predajňa v dome J. Holmíka, ktorú prevádzkoval J. Fajčák z Námestova. V obci boli v prevádzke dve pohostinstvá : pohostinstvo SD Jednoty a krčma "U Maťa". V obci bolo viacero súkromných podnikateľov - živnostníkov v oblasti stavebníctva, stolárstva, klampiarstva.</w:t>
      </w:r>
    </w:p>
    <w:p w:rsidR="004F447E" w:rsidRDefault="004F447E" w:rsidP="004F447E"/>
    <w:p w:rsidR="004F447E" w:rsidRDefault="004F447E" w:rsidP="004F447E">
      <w:pPr>
        <w:rPr>
          <w:b/>
        </w:rPr>
      </w:pPr>
      <w:r>
        <w:rPr>
          <w:b/>
        </w:rPr>
        <w:t>Sociálna oblasť</w:t>
      </w:r>
    </w:p>
    <w:p w:rsidR="004F447E" w:rsidRDefault="004F447E" w:rsidP="004F447E"/>
    <w:p w:rsidR="004F447E" w:rsidRDefault="004F447E" w:rsidP="004F447E">
      <w:r>
        <w:t xml:space="preserve">     V tomto roku boli pridelené sociálne výpomoci E. </w:t>
      </w:r>
      <w:proofErr w:type="spellStart"/>
      <w:r>
        <w:t>Šimuradíkovi</w:t>
      </w:r>
      <w:proofErr w:type="spellEnd"/>
      <w:r>
        <w:t>, Š. Kofritovi a M. Čiernikovej po 2000.-Sk. Boli použité na nákup paliva pre zimné vykurovacie obdobie a na nákup potravín.</w:t>
      </w:r>
    </w:p>
    <w:p w:rsidR="004F447E" w:rsidRDefault="004F447E" w:rsidP="004F447E"/>
    <w:p w:rsidR="004F447E" w:rsidRDefault="004F447E" w:rsidP="004F447E">
      <w:pPr>
        <w:rPr>
          <w:b/>
        </w:rPr>
      </w:pPr>
      <w:r>
        <w:rPr>
          <w:b/>
        </w:rPr>
        <w:t>Školstvo</w:t>
      </w:r>
    </w:p>
    <w:p w:rsidR="004F447E" w:rsidRDefault="004F447E" w:rsidP="004F447E"/>
    <w:p w:rsidR="004F447E" w:rsidRDefault="004F447E" w:rsidP="004F447E">
      <w:r>
        <w:t xml:space="preserve">     V tomto školskom roku školu navštevovalo 97 žiakov, počas roka jeden pribudol. Zaujímavosťou bolo, že 48 bolo dievčat a 48 chlapcov. V októbri nastala zmene v učiteľskom zbore, privítali zastupujúcu učiteľku Pempekovú z Námestova, ktorá nahradila počas materskej dovolenky učiteľku Buganovú. V školskom klube bolo 39 detí v dvoch oddeleniach. Počas roka učitelia spolu s deťmi vyvíjali aj mnohé mimiškolské aktivity. Pripravili kultúrne programy na tradičné kultúrne podujatia, ktoré sa pravidelne v obci uskutočňovali. Zúčastnili sa matematickej súťaže, okresného kola </w:t>
      </w:r>
      <w:proofErr w:type="spellStart"/>
      <w:r>
        <w:t>Pytagoriády</w:t>
      </w:r>
      <w:proofErr w:type="spellEnd"/>
      <w:r>
        <w:t xml:space="preserve">, tretiak M. </w:t>
      </w:r>
      <w:proofErr w:type="spellStart"/>
      <w:r>
        <w:t>Madleňák</w:t>
      </w:r>
      <w:proofErr w:type="spellEnd"/>
      <w:r>
        <w:t xml:space="preserve"> obsadil 2.miesto a štvrtáčka M. Hrkľová obsadila 5.miesto. Ďalší dvaja žiaci obsadili 6. a 7. miesto, čo svedčilo o úspechu školy a kvalitnej príprave. V okresnej súťaži "</w:t>
      </w:r>
      <w:proofErr w:type="spellStart"/>
      <w:r>
        <w:t>Minifutbal</w:t>
      </w:r>
      <w:proofErr w:type="spellEnd"/>
      <w:r>
        <w:t xml:space="preserve">" sa tretiaci a štvrtáci stali majstrami okresu. Štyroch žiakov prijali na 8-ročné gymnázium  do Námestova. Škola zorganizovala pre žiakov výlet do Demänovskej jaskyne, návštevu knižnice v Námestove a výstavu výtvarných diel oravských rodákov. Tretiaci a štvrtáci absolvovali plavecký výcvik v Dolnom Kubíne, kde sa takmer všetci tretiaci naučili plávať, štvrtáci si svoje schopnosti v bazéne z minuloročného výcviku zopakovali. Žiaci sa opäť podieľali na financovaní výletov vlastnou prácou- zberom liečivých bylín, starého železa a papiera. Pomohli aj sponzori školy: F. </w:t>
      </w:r>
      <w:proofErr w:type="spellStart"/>
      <w:r>
        <w:t>Hrkeľ</w:t>
      </w:r>
      <w:proofErr w:type="spellEnd"/>
      <w:r>
        <w:t xml:space="preserve"> poskytol lacný odvoz, J. Hvolka venoval ceny na detské súťaže, Obecný úrad, OFZ Istebné.</w:t>
      </w:r>
    </w:p>
    <w:p w:rsidR="004F447E" w:rsidRDefault="004F447E" w:rsidP="004F447E">
      <w:r>
        <w:t>Materská škola</w:t>
      </w:r>
    </w:p>
    <w:p w:rsidR="004F447E" w:rsidRDefault="004F447E" w:rsidP="004F447E">
      <w:r>
        <w:t xml:space="preserve">Počet prihlásených detí bol 66, z toho 29 </w:t>
      </w:r>
      <w:proofErr w:type="spellStart"/>
      <w:r>
        <w:t>predškolákov.V</w:t>
      </w:r>
      <w:proofErr w:type="spellEnd"/>
      <w:r>
        <w:t xml:space="preserve"> personálnom obsadení škôlky nenastali žiadne zmeny. Predškoláci počas roka viackrát navštívili školu, v rámci prípravy na pravidelnú školskú dochádzku. Deti sa zúčastnili Detskej olympiády, ktorú organizovalo Centrum voľného času Maják v Námestove. Súťažili v rôznych disciplínach: beh, preťahovanie lanom, hod loptou ap. Zúčastnili sa jej </w:t>
      </w:r>
      <w:proofErr w:type="spellStart"/>
      <w:r>
        <w:t>A.Hrkľová</w:t>
      </w:r>
      <w:proofErr w:type="spellEnd"/>
      <w:r>
        <w:t xml:space="preserve">, M. </w:t>
      </w:r>
      <w:proofErr w:type="spellStart"/>
      <w:r>
        <w:t>Náčinová</w:t>
      </w:r>
      <w:proofErr w:type="spellEnd"/>
      <w:r>
        <w:t xml:space="preserve">, A. Pepuchová, M. Kasan, A.Krivda, A. Hurák. Spoločne si odniesli domov 5 diplomov. Počas roka zorganizovali rôzne spoločenské akcie pre deti i pre rodičov : Posedenie pri stromčeku s príchodom Mikuláša, v marci Stretnutie s knihou. branné cvičenie v prírode. Škôlka bola vyzdobená výtvarnými prácami detí, vymodelovanými postavičkami z rozprávok, spoločnými </w:t>
      </w:r>
      <w:r>
        <w:lastRenderedPageBreak/>
        <w:t>stavbičkami zo stavebníc.</w:t>
      </w:r>
    </w:p>
    <w:p w:rsidR="004F447E" w:rsidRDefault="004F447E" w:rsidP="004F447E"/>
    <w:p w:rsidR="004F447E" w:rsidRDefault="004F447E" w:rsidP="004F447E">
      <w:pPr>
        <w:rPr>
          <w:b/>
        </w:rPr>
      </w:pPr>
      <w:r>
        <w:rPr>
          <w:b/>
        </w:rPr>
        <w:t>Kultúra</w:t>
      </w:r>
    </w:p>
    <w:p w:rsidR="004F447E" w:rsidRDefault="004F447E" w:rsidP="004F447E">
      <w:pPr>
        <w:rPr>
          <w:b/>
        </w:rPr>
      </w:pPr>
    </w:p>
    <w:p w:rsidR="004F447E" w:rsidRDefault="004F447E" w:rsidP="004F447E">
      <w:r>
        <w:t xml:space="preserve">     Prvú sobotu v Novom roku sa opäť podarilo zorganizovať "Manželský večierok". Konal sa v sále budovy TJ na ihrisku. Do programu boli zapojení všetci účastníci plesu, rovnako aj do jeho organizácie. Celý večer moderoval M. Kasan. Občerstvenie zabezpečil výborným Segedínskym gulášom K. </w:t>
      </w:r>
      <w:proofErr w:type="spellStart"/>
      <w:r>
        <w:t>Jančiga</w:t>
      </w:r>
      <w:proofErr w:type="spellEnd"/>
      <w:r>
        <w:t>, zákusky napiekli manželky, sálu upratali a pripravili manželia. Atmosféra bola vynikajúca, mnohí účinkujúci sa ukázali ako nádejní herci v rôznych politických paródiách a scénkach. Program večera spestril aj kaplán Miloš Krakovský svojou originálnou "cestovateľskou piesňou" a hrou na gitaru.</w:t>
      </w:r>
    </w:p>
    <w:p w:rsidR="004F447E" w:rsidRDefault="004F447E" w:rsidP="004F447E">
      <w:r>
        <w:t xml:space="preserve">     Vo februári pripravila rodičovská rada karneval pre deti, ktorý v hojnom počte navštevujú aj dospelí, ktorí si radi pozrú krásne masky. Každý rok sú na tomto podujatí nádherné masky, ktoré deťom pomáhajú zhotoviť aj rodičia, pri hodnotení bolo veľmi ťažké vybrať tie najkrajšie. Vďaka sponzorom v tomto roku bola ocenená každá zamaskovaná osôbka. Rodičia pripravili chutné občerstvenie a šípkový čaj. Pri dobrej hudbe si zatancovali nielen deti, ale aj učitelia, rodičia a babky- diváčky. Atmosféra bola naozaj vynikajúca, pravdepodobne to spôsobila prítomnosť množstva rozprávkových postáv: ježibaby, čarodejníci, princezná so zlatou hviezdou na čele, víly, trpaslíci, Snehulienka, leopard tancujúci s pani Melódiou a množstvo ďalších.</w:t>
      </w:r>
    </w:p>
    <w:p w:rsidR="004F447E" w:rsidRDefault="004F447E" w:rsidP="004F447E">
      <w:r>
        <w:t xml:space="preserve">     Deň matiek oslávili vavrečské mamičky v sále Kultúrneho domu 11. mája. Deti opäť ukázali svoju šikovnosť, nadanie a talenty v kultúrnom programe. Zatancovali rôzne tančeky, zaspievali piesne pre svoje mamky, babky, tetky i učiteľky. Niektoré básne boli podané tak dojímavo, že aj rozplakali. Za OcÚ a OZ poďakoval všetkým mamám za obetavosť a lásku starosta obce P. Holmík.</w:t>
      </w:r>
    </w:p>
    <w:p w:rsidR="004F447E" w:rsidRDefault="004F447E" w:rsidP="004F447E">
      <w:r>
        <w:t xml:space="preserve">     Posledný júlový víkend oslávila celá Vavrečka "Odpustovú slávnosť sv. Anny". Konala sa slávnostná sv. omša v kostole sv. Anny. Omša bola slúžená aj na cintoríne v Dome smútku za všetkých zosnulých. Na ihrisku bol zorganizovaný "Futbalový turnaj starých pánov". Futbaloví nadšenci boli rozdelení do skupín, ktoré si losovali svojich členov a potom podľa pravidla "každý s každým" odohrali medzi sebou zápasy. Víťazné družstvo si odnieslo Putovný pohár. V nedeľu popoludní sa konalo kultúrne podujatie, v ktorom vystupovali vavrečské deti so svojim programom, ľudový súbor zo Zuberca. Večer hrala skupina Modul na tanečnej zábave pred predajňou Jednota SD.</w:t>
      </w:r>
    </w:p>
    <w:p w:rsidR="004F447E" w:rsidRDefault="004F447E" w:rsidP="004F447E">
      <w:r>
        <w:t xml:space="preserve">     V decembri zorganizoval OcÚ " Posedenie s dôchodcami". Zabezpečili pre dôchodcov bohaté občerstvenie s balíčkami so sladkosťami a ovocím, tiež s malým upomienkovým darčekom. Žiaci zaspievali vianočné koledy, v divadelnej ukážke pripomenuli vianočné zvyky našich predkov. Táto akcia mala takmer 100% účasť dôchodcov, ťažko zdravotne postihnutí a trvale pripútaní na lôžko boli navštívení vo svojich domácnostiach.</w:t>
      </w:r>
    </w:p>
    <w:p w:rsidR="004F447E" w:rsidRDefault="004F447E" w:rsidP="004F447E"/>
    <w:p w:rsidR="004F447E" w:rsidRDefault="004F447E" w:rsidP="004F447E">
      <w:pPr>
        <w:rPr>
          <w:b/>
        </w:rPr>
      </w:pPr>
      <w:r>
        <w:rPr>
          <w:b/>
        </w:rPr>
        <w:t>Cirkevný život</w:t>
      </w:r>
    </w:p>
    <w:p w:rsidR="004F447E" w:rsidRDefault="004F447E" w:rsidP="004F447E"/>
    <w:p w:rsidR="004F447E" w:rsidRDefault="004F447E" w:rsidP="004F447E">
      <w:r>
        <w:t xml:space="preserve">     Ani v tomto roku neboli vypočuté prosby veriacich z Vavrečky o zriadenie farnosti v obci. Pre nedostatok kňazov to nebolo možné. Naďalej bola obec filiálkou farnosti v Námestove. Kaplánom bol Ľuboš </w:t>
      </w:r>
      <w:proofErr w:type="spellStart"/>
      <w:r>
        <w:t>Satina</w:t>
      </w:r>
      <w:proofErr w:type="spellEnd"/>
      <w:r>
        <w:t xml:space="preserve"> a Jozef Gallovič. Svoju činnosť vyvíjalo " Združenie eRKo", organizovali rôzne akcie  pre mládež, návštevu bývalého kaplána M. Krakovského, stretnutia počas týždňa s najmladšími deťmi. V auguste zorganizoval T. Kasan 5-dňový výlet do Huncoviec pre deti. Výletu sa zúčastnilo 56 detí, boli podelení do skupín, každej skupine bol pridelený dospelý vedúci. Organizátori zabezpečili aj kuchárky a zdravotný dozor. Ubytovanie bolo v telocvični v Huncovciach, čo sa páčilo najmä zúčastneným deťom. Program bol bohatý, uskutočnili sa výlety do Vysokých Tatier, Slovenského raja, navštívili </w:t>
      </w:r>
      <w:r>
        <w:lastRenderedPageBreak/>
        <w:t>plaváreň v Poprade. Každý deň začínal spoločnou modlitbou, večer sa spoločne zúčastnili sv. omše. Počas výletu sa uskutočnila športová olympiáda, diskotéka, ale aj nádherná Krížová cesta v piatok večer. Kríž, ktorí deti nosili, vyrobili najstarší chlapci. Zážitky, ktoré deti na tomto výlete nazbierali určite patrili k najkrajším z prázdnin. Naučili sa pomôcť jeden druhému, myslieť na mladšieho kamaráta, pomôcť pri varení, upratovaní i nákupoch. Spoznali lepšie Vysoké Tatry, ale spoznali hlavne lepšie seba i svojich kamarátov.</w:t>
      </w:r>
    </w:p>
    <w:p w:rsidR="004F447E" w:rsidRDefault="004F447E" w:rsidP="004F447E">
      <w:r>
        <w:t>Dňa 27.8.1996 sa uskutočnilo stretnutie vavrečskej mládeže a detí so sestrou M. Killeen. Konalo sa v Ružomberku za veľkej účasti mládeže z rôznych kútov Slovenska. Sestra Mary prišla predovšetkým poďakovať za vykoledované peniaze v akcii "Dobrá novina", povzbudila všetkých prítomných v zmysluplnej práci. Odovzdala svoje zážitky aj poznatky, priblížila účastníkom situáciu, v akej sa nachádzajú ich rovesníci v Keni. Vysvetlila, prečo je potrebné pomáhať krajinám tzv. " Tretieho sveta".</w:t>
      </w:r>
    </w:p>
    <w:p w:rsidR="004F447E" w:rsidRDefault="004F447E" w:rsidP="004F447E">
      <w:r>
        <w:t>Dňa 7.9.1996 sa konal celoslovenský snem Združenia eRKo v Martine, na ktorom sa zúčastnili aj zástupcovia tohto združenia vo Vavrečke. Na tomto stretnutí si predovšetkým odovzdali svoje zážitky, informácie o činnostiach, rôzne zručnosti, ktoré pomohli začínajúcim združeniam. Združenie eRKo vo Vavrečke vedie S.  Holmíková, B. Pjentková, G. Šimuradíková, L. Holmíková, J. Pjentek, združovalo takmer 80 detí a mládeže.</w:t>
      </w:r>
    </w:p>
    <w:p w:rsidR="004F447E" w:rsidRDefault="004F447E" w:rsidP="004F447E">
      <w:r>
        <w:t>Na Vianoce opäť detský spevokol so svojimi vedúcimi pripravili koledovanie "Dobrej noviny". Deti s básničkami, piesňami  a Betlehemom koledovali o narodení Ježiša po vavrečských domácnostiach. Získaná suma v tomto roku bola 26.102.-Sk a poputovala opäť do Afriky, mesta Nairobi.</w:t>
      </w:r>
    </w:p>
    <w:p w:rsidR="004F447E" w:rsidRDefault="004F447E" w:rsidP="004F447E"/>
    <w:p w:rsidR="004F447E" w:rsidRDefault="004F447E" w:rsidP="004F447E">
      <w:pPr>
        <w:rPr>
          <w:b/>
        </w:rPr>
      </w:pPr>
      <w:r>
        <w:rPr>
          <w:b/>
        </w:rPr>
        <w:t>Telovýchova a šport</w:t>
      </w:r>
    </w:p>
    <w:p w:rsidR="004F447E" w:rsidRDefault="004F447E" w:rsidP="004F447E"/>
    <w:p w:rsidR="004F447E" w:rsidRDefault="004F447E" w:rsidP="004F447E">
      <w:r>
        <w:t xml:space="preserve">     V tomto roku aktívne vyvíjala činnosť TJ Slovan Magura Vavrečka s tromi futbalovými družstvami. Družstvo mužov zaznamenalo úspech, pretože v jarnej časti súťaže 1995-96sa umiestnilo na čele tabuľky II. triedy a do ďalšieho ročníka postúpilo do I. triedy futbalovej súťaže. Jesennú časť sezóny 1996-1997 začali hrať spolu s družstvami Oravská Polhora, Zázrivá, Oravské Veselé, Zuberec, Podbiel, Nižná, Oravská lesná, Oravská Poruba, Krivá, Bziny, Oravský Podzámok, Breza.  Dorast rovnako postúpil do I. triedy. Žiaci začali jesennú časť súťaže 1996-97 v skupine B. O dopravu futbalistov sa staral F. </w:t>
      </w:r>
      <w:proofErr w:type="spellStart"/>
      <w:r>
        <w:t>Hrkeľ</w:t>
      </w:r>
      <w:proofErr w:type="spellEnd"/>
      <w:r>
        <w:t>, hlavnými sponzormi boli financie z OcÚ, firmy Loto a Ormos.</w:t>
      </w:r>
    </w:p>
    <w:p w:rsidR="004F447E" w:rsidRDefault="004F447E" w:rsidP="004F447E">
      <w:r>
        <w:t>Vo februári pomohla TJ zorganizovať opäť lyžiarske a strelecké preteky "O pohár starostu  obce", v decembri stolnotenisový turnaj pre mužov.</w:t>
      </w:r>
    </w:p>
    <w:p w:rsidR="004F447E" w:rsidRDefault="004F447E" w:rsidP="004F447E">
      <w:r>
        <w:t xml:space="preserve">V tomto roku bol na "Medveďke ", vyšnom konci inštalovaný nový vlek, ktorý zakúpil OcÚ. Starý vlek bol poruchový a upínanie na "kotvy" bolo zastarané a nevyhovujúce. </w:t>
      </w:r>
    </w:p>
    <w:p w:rsidR="004F447E" w:rsidRDefault="004F447E" w:rsidP="004F447E"/>
    <w:p w:rsidR="004F447E" w:rsidRDefault="004F447E" w:rsidP="004F447E">
      <w:pPr>
        <w:rPr>
          <w:b/>
        </w:rPr>
      </w:pPr>
      <w:r>
        <w:rPr>
          <w:b/>
        </w:rPr>
        <w:t>Spolky a organizácie</w:t>
      </w:r>
    </w:p>
    <w:p w:rsidR="004F447E" w:rsidRDefault="004F447E" w:rsidP="004F447E"/>
    <w:p w:rsidR="004F447E" w:rsidRDefault="004F447E" w:rsidP="004F447E">
      <w:r>
        <w:t xml:space="preserve">     V obci aktívne v tomto roku pracoval Dobrovoľný požiarny zbor. V jeho organizácii nedošlo k zmenám. Zúčastnili sa obvodnej súťaže, ale umiestnenie na víťaznom stupni nezískali. Vykonali preventívne prehliadky a veliteľ sa  zúčastnil požiarnického školenia.</w:t>
      </w:r>
    </w:p>
    <w:p w:rsidR="004F447E" w:rsidRDefault="004F447E" w:rsidP="004F447E">
      <w:r>
        <w:t xml:space="preserve">V obci pracoval aj Spolok </w:t>
      </w:r>
      <w:proofErr w:type="spellStart"/>
      <w:r>
        <w:t>urbarialistov</w:t>
      </w:r>
      <w:proofErr w:type="spellEnd"/>
      <w:r>
        <w:t xml:space="preserve">, členovia sa starali o čistotu lesa, výsadbu mladých stromčekov, zorganizovali brigády. </w:t>
      </w:r>
    </w:p>
    <w:p w:rsidR="004F447E" w:rsidRDefault="004F447E" w:rsidP="004F447E"/>
    <w:p w:rsidR="004F447E" w:rsidRDefault="004F447E" w:rsidP="004F447E">
      <w:pPr>
        <w:rPr>
          <w:b/>
        </w:rPr>
      </w:pPr>
      <w:r>
        <w:rPr>
          <w:b/>
        </w:rPr>
        <w:t>Rôzne udalosti</w:t>
      </w:r>
    </w:p>
    <w:p w:rsidR="004F447E" w:rsidRDefault="004F447E" w:rsidP="004F447E"/>
    <w:p w:rsidR="004F447E" w:rsidRDefault="004F447E" w:rsidP="004F447E">
      <w:r>
        <w:t xml:space="preserve">     Rok 1996 bol pomerne daždivý, po dlhotrvajúcich dažďoch stúpli hladiny riek a potokov. Vo Vavrečke stúpla hladina potoka Vavrečanka a Pasekový potok tak, že hladina vody sa vyliala z koryta a tiekla po ceste a chodníkoch. Pasekový potok sa vylial aj na priľahlé polia. </w:t>
      </w:r>
      <w:r>
        <w:lastRenderedPageBreak/>
        <w:t xml:space="preserve">Dňa 9.9. zasadala Okresná  povodňová komisia v Námestove. Bol vyhlásený I. </w:t>
      </w:r>
    </w:p>
    <w:p w:rsidR="004F447E" w:rsidRDefault="004F447E" w:rsidP="004F447E">
      <w:r>
        <w:t>stupeň povodňovej aktivity - stav bdelosti. V obci neboli majetkové škody spôsobené zvýšenou hladinou potokov.</w:t>
      </w:r>
    </w:p>
    <w:p w:rsidR="004F447E" w:rsidRDefault="004F447E" w:rsidP="004F447E"/>
    <w:p w:rsidR="004F447E" w:rsidRDefault="004F447E" w:rsidP="004F447E"/>
    <w:p w:rsidR="004F447E" w:rsidRDefault="004F447E" w:rsidP="004F447E"/>
    <w:p w:rsidR="00012DF0" w:rsidRDefault="00012DF0"/>
    <w:sectPr w:rsidR="00012DF0" w:rsidSect="00012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447E"/>
    <w:rsid w:val="00012DF0"/>
    <w:rsid w:val="004F44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447E"/>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11275</Characters>
  <Application>Microsoft Office Word</Application>
  <DocSecurity>0</DocSecurity>
  <Lines>93</Lines>
  <Paragraphs>26</Paragraphs>
  <ScaleCrop>false</ScaleCrop>
  <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2012-01-10T11:42:00Z</dcterms:created>
  <dcterms:modified xsi:type="dcterms:W3CDTF">2012-01-10T11:42:00Z</dcterms:modified>
</cp:coreProperties>
</file>