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FD" w:rsidRDefault="004045FD" w:rsidP="004045FD">
      <w:pPr>
        <w:rPr>
          <w:b/>
        </w:rPr>
      </w:pPr>
      <w:r>
        <w:rPr>
          <w:b/>
        </w:rPr>
        <w:t>2008</w:t>
      </w:r>
    </w:p>
    <w:p w:rsidR="004045FD" w:rsidRDefault="004045FD" w:rsidP="004045FD">
      <w:pPr>
        <w:rPr>
          <w:b/>
        </w:rPr>
      </w:pPr>
    </w:p>
    <w:p w:rsidR="004045FD" w:rsidRDefault="004045FD" w:rsidP="004045FD">
      <w:pPr>
        <w:rPr>
          <w:b/>
        </w:rPr>
      </w:pPr>
      <w:r>
        <w:rPr>
          <w:b/>
        </w:rPr>
        <w:t xml:space="preserve">     Samospráva</w:t>
      </w:r>
    </w:p>
    <w:p w:rsidR="004045FD" w:rsidRDefault="004045FD" w:rsidP="004045FD">
      <w:pPr>
        <w:rPr>
          <w:b/>
        </w:rPr>
      </w:pPr>
    </w:p>
    <w:p w:rsidR="004045FD" w:rsidRDefault="004045FD" w:rsidP="004045FD">
      <w:r>
        <w:t xml:space="preserve">     Vo vedení obce nenastali zmeny, ani v zložení OZ. Poslanci počas roka predniesli interpelácie:</w:t>
      </w:r>
    </w:p>
    <w:p w:rsidR="004045FD" w:rsidRDefault="004045FD" w:rsidP="004045FD">
      <w:r>
        <w:t xml:space="preserve">      -     skultúrnenie prostredia na futbalovom ihrisku, </w:t>
      </w:r>
    </w:p>
    <w:p w:rsidR="004045FD" w:rsidRDefault="004045FD" w:rsidP="004045FD">
      <w:pPr>
        <w:numPr>
          <w:ilvl w:val="0"/>
          <w:numId w:val="1"/>
        </w:numPr>
      </w:pPr>
      <w:r>
        <w:t>vybudovať telocvičňu a ihriská s umelou trávou,</w:t>
      </w:r>
    </w:p>
    <w:p w:rsidR="004045FD" w:rsidRDefault="004045FD" w:rsidP="004045FD">
      <w:pPr>
        <w:numPr>
          <w:ilvl w:val="0"/>
          <w:numId w:val="1"/>
        </w:numPr>
      </w:pPr>
      <w:r>
        <w:t>upraviť potok,</w:t>
      </w:r>
    </w:p>
    <w:p w:rsidR="004045FD" w:rsidRDefault="004045FD" w:rsidP="004045FD">
      <w:pPr>
        <w:numPr>
          <w:ilvl w:val="0"/>
          <w:numId w:val="1"/>
        </w:numPr>
      </w:pPr>
      <w:r>
        <w:t>opíliť všetky lipy, nielen v strede obce,</w:t>
      </w:r>
    </w:p>
    <w:p w:rsidR="004045FD" w:rsidRDefault="004045FD" w:rsidP="004045FD">
      <w:pPr>
        <w:numPr>
          <w:ilvl w:val="0"/>
          <w:numId w:val="1"/>
        </w:numPr>
      </w:pPr>
      <w:r>
        <w:t>upraviť cintorín, vybudovať chodníky,</w:t>
      </w:r>
    </w:p>
    <w:p w:rsidR="004045FD" w:rsidRDefault="004045FD" w:rsidP="004045FD">
      <w:pPr>
        <w:numPr>
          <w:ilvl w:val="0"/>
          <w:numId w:val="1"/>
        </w:numPr>
      </w:pPr>
      <w:r>
        <w:t>opraviť miestne komunikácie,</w:t>
      </w:r>
    </w:p>
    <w:p w:rsidR="004045FD" w:rsidRDefault="004045FD" w:rsidP="004045FD">
      <w:pPr>
        <w:numPr>
          <w:ilvl w:val="0"/>
          <w:numId w:val="1"/>
        </w:numPr>
      </w:pPr>
      <w:r>
        <w:t>vybudovať komunikáciu v novej IBV,</w:t>
      </w:r>
    </w:p>
    <w:p w:rsidR="004045FD" w:rsidRDefault="004045FD" w:rsidP="004045FD">
      <w:pPr>
        <w:numPr>
          <w:ilvl w:val="0"/>
          <w:numId w:val="1"/>
        </w:numPr>
      </w:pPr>
      <w:r>
        <w:t>doplniť inventár v kuchyni Obecného domu.</w:t>
      </w:r>
    </w:p>
    <w:p w:rsidR="004045FD" w:rsidRDefault="004045FD" w:rsidP="004045FD">
      <w:r>
        <w:t xml:space="preserve">Poslanci na zasadaniach schválili VZN o platbách za hrobové miesta, VZN o jednorazovej dávke a sociálnej pôžičke, VZN – Stavba Zásobovanie vodou a kanalizácia oravského regiónu, etapa II., VZN Zvýšenie finančného príspevku stravníkov v materskej a základnej škole, VZN o miestnych daniach a poplatkoch, ktoré zostali nezmenené v porovnaní s predchádzajúcim rokom, VZN o poplatku za komunálny odpad, rovnako zostal nezmenený 365/Sk / občan /rok., VZN o príspevku pre novonarodené dieťa vo výške 3000,- Sk, o príspevku pre pozostalú rodinu pri úmrtí člena rodiny vo výške 1000,- Sk. </w:t>
      </w:r>
    </w:p>
    <w:p w:rsidR="004045FD" w:rsidRDefault="004045FD" w:rsidP="004045FD"/>
    <w:p w:rsidR="004045FD" w:rsidRDefault="004045FD" w:rsidP="004045FD">
      <w:r>
        <w:rPr>
          <w:b/>
        </w:rPr>
        <w:t xml:space="preserve">     Rast a budovanie obce</w:t>
      </w:r>
      <w:r>
        <w:t>.</w:t>
      </w:r>
    </w:p>
    <w:p w:rsidR="004045FD" w:rsidRDefault="004045FD" w:rsidP="004045FD"/>
    <w:p w:rsidR="004045FD" w:rsidRDefault="004045FD" w:rsidP="004045FD">
      <w:r>
        <w:t xml:space="preserve">     V obci boli v marci radikálne opílené všetky lipy v obecnom parku aj na vyšnom konci. Upravil sa a rozšíril pozemok za cintorínom, vytvorené boli nové hrobové miesta, vytvorený bol základ pod chodníky. V apríli bola začatá výstavba komunikácií, dažďovej kanalizácie a vodovodu v časti domov Buc – M. Krivda na pozastavenom úseku. Počas roka pokračovala výstavba ihrísk s umelou trávou. V máji bolo dokončené  ihrisko na squash, v júni na tenis. V septembri sa vybudoval podklad pre tretie ihrisko – futbalové. S jeho ďalšou výstavbou sa začalo v októbri, po pridelení dotácie z Úradu vlády SR. Plánované bolo v tejto časti aj ihrisko pre malé deti s rôznymi hojdačkami a preliezkami.</w:t>
      </w:r>
    </w:p>
    <w:p w:rsidR="004045FD" w:rsidRDefault="004045FD" w:rsidP="004045FD">
      <w:r>
        <w:t xml:space="preserve">Na futbalovom štadióne bol upravený terén a opravené kovové zábrany. V septembri bola vykonaná oprava miestnych komunikácií. </w:t>
      </w:r>
    </w:p>
    <w:p w:rsidR="004045FD" w:rsidRDefault="004045FD" w:rsidP="004045FD">
      <w:r>
        <w:t>Na OcÚ bolo zakúpené osobné motorové vozidlo – starší citroen Berlingo.</w:t>
      </w:r>
    </w:p>
    <w:p w:rsidR="004045FD" w:rsidRDefault="004045FD" w:rsidP="004045FD">
      <w:r>
        <w:t>V kultúrnom dome, do kuchyne sa dokúpil inventár v hodnote 40000.- Sk / hrniec na polievku, 2x kastról, panvice.</w:t>
      </w:r>
    </w:p>
    <w:p w:rsidR="004045FD" w:rsidRDefault="004045FD" w:rsidP="004045FD">
      <w:r>
        <w:t>Bol odpredaný lyžiarsky vlek vo Vavrečke, rozhodnutie bolo schválené OZ – Uznesenie č. 14/2008.</w:t>
      </w:r>
    </w:p>
    <w:p w:rsidR="004045FD" w:rsidRDefault="004045FD" w:rsidP="004045FD">
      <w:r>
        <w:t xml:space="preserve">     V rámci povinnosti obce o zabezpečení pohrebiska zákon č. 470/2005, bola vypracovaná pasportizácia cintorína – zakreslenie hrobových miest, bola určená výška nájmu za hrobové miesta, jednohrob 10,- Sk, dvojhrob 20,-Sk a trojhrob 30,- Sk za jeden rok. Nájomná zmluva k hrobovému miestu bude uzatváraná na 10 rokov. Toto rozhodnutie bolo schválené uznesením č. 8/2008.</w:t>
      </w:r>
    </w:p>
    <w:p w:rsidR="004045FD" w:rsidRDefault="004045FD" w:rsidP="004045FD">
      <w:r>
        <w:t xml:space="preserve">     Obec bola v tomto roku zapojená do projektu na stavbu Zásobovanie vodou a kanalizácia oravského regiónu – etapa II. Realizácia stavby je podmienená splnením podmienok stanovených v operačnom programe a vo výzve k predkladaniu žiadostí o nenávratný finančný príspevok. Vo Vavrečke sa bude realizovať kanalizácia. Kanál bude spojený s Oravskou Jasenicou, nemôžeme mať samostatne z dôvodu určených podmienok. Aby sa mohla začať stavba, musí obec podpísať zmluvu, ktorej predmetom je záväzok zmluvných </w:t>
      </w:r>
    </w:p>
    <w:p w:rsidR="004045FD" w:rsidRDefault="004045FD" w:rsidP="004045FD"/>
    <w:p w:rsidR="004045FD" w:rsidRDefault="004045FD" w:rsidP="004045FD">
      <w:r>
        <w:t xml:space="preserve">                                                                </w:t>
      </w:r>
    </w:p>
    <w:p w:rsidR="004045FD" w:rsidRDefault="004045FD" w:rsidP="004045FD">
      <w:r>
        <w:t>strán vytvoriť podmienky pre prípravu stavby, realizáciu stavby a prevádzkovanie stavby. Stavba bola schválená uznesením č.15/2008. Výstavba by mala začať v lete 2009.</w:t>
      </w:r>
    </w:p>
    <w:p w:rsidR="004045FD" w:rsidRDefault="004045FD" w:rsidP="004045FD">
      <w:r>
        <w:t xml:space="preserve">     V decembri bola splynofikovaná škôlka, školské byty a školský klub, na základe schválenia žiadosti o finančný príspevok na havarijný stav starých kotolní na tuhé palivo. Táto žiadosť bola podaná na ministerstvo ešte v apríli, na základe toho, že bola schválená až v decembri, rekonštrukcia kotolní sa robila počas zimného vykurovacieho obdobia. V budove školy bola  na mieste starej kotolne a skladišťa na pevné palivo  zahájená rekonštrukcia. Miestnosť sa prestavala na cvičebňu  pre výučbu telesnej výchovy žiakov, spojená so šatňami a  sociálnym zariadením. Táto rekonštrukcia bola rovnako ako plynofikácia financovaná z peňazí na havarijnú situáciu kotolní. V decembri sa vybudoval podklad pod dávno žiadanú miestnu komunikáciu v časti od Š. Holmíka po M. Bugana a od Š. Dendysa po  M. Buca. Neasfaltovalo sa z dôvodu, že v budúcom roku bude začatá stavba – kanalizácia.</w:t>
      </w:r>
    </w:p>
    <w:p w:rsidR="004045FD" w:rsidRDefault="004045FD" w:rsidP="004045FD">
      <w:r>
        <w:t>V tomto roku, v decembri, bol odpredaný lyžiarsky vlek do vlastníctva Ignáca Kasana, ktorý ho mal v nájme. Vlek v posledných sezónach ani nebol v prevádzke z nedostatku snehu, z tohto dôvodu sa obec rozhodla pre jeho predaj.</w:t>
      </w:r>
    </w:p>
    <w:p w:rsidR="004045FD" w:rsidRDefault="004045FD" w:rsidP="004045FD">
      <w:r>
        <w:t xml:space="preserve">Obec Vavrečka zmenila svoju pôvodnú e-mailovú adresu na novú: </w:t>
      </w:r>
      <w:hyperlink r:id="rId5" w:history="1">
        <w:r w:rsidRPr="00817081">
          <w:rPr>
            <w:rStyle w:val="Hypertextovprepojenie"/>
          </w:rPr>
          <w:t>ouvavrecka@orava.sk</w:t>
        </w:r>
      </w:hyperlink>
      <w:r>
        <w:t>.</w:t>
      </w:r>
    </w:p>
    <w:p w:rsidR="004045FD" w:rsidRDefault="004045FD" w:rsidP="004045FD">
      <w:r>
        <w:t>Hospodárenie obce:</w:t>
      </w:r>
    </w:p>
    <w:p w:rsidR="004045FD" w:rsidRDefault="004045FD" w:rsidP="004045FD">
      <w:r>
        <w:t>Príjmy obce činili: 21 mil.321 tisíc Sk.</w:t>
      </w:r>
    </w:p>
    <w:p w:rsidR="004045FD" w:rsidRDefault="004045FD" w:rsidP="004045FD">
      <w:r>
        <w:t>Výdavky obce činili: 18 mil. 470 tisíc Sk.</w:t>
      </w:r>
    </w:p>
    <w:p w:rsidR="004045FD" w:rsidRDefault="004045FD" w:rsidP="004045FD"/>
    <w:p w:rsidR="004045FD" w:rsidRDefault="004045FD" w:rsidP="004045FD">
      <w:pPr>
        <w:rPr>
          <w:b/>
        </w:rPr>
      </w:pPr>
      <w:r>
        <w:rPr>
          <w:b/>
        </w:rPr>
        <w:t xml:space="preserve">     Kultúra.</w:t>
      </w:r>
    </w:p>
    <w:p w:rsidR="004045FD" w:rsidRDefault="004045FD" w:rsidP="004045FD"/>
    <w:p w:rsidR="004045FD" w:rsidRDefault="004045FD" w:rsidP="004045FD">
      <w:r>
        <w:t xml:space="preserve">     V kultúrnom dome sa počas roka konali tradičné, ale aj netradičné podujatia. Fašiangy opäť otvoril školský karneval. Predstavilo sa na ňom až 130 masiek z krajiny rozprávky a fantázie. /Foto archív OcÚ CD nosič/. Zorganizovala ho Rada rodičov, teda ochotné mamičky, ktoré pripravili občerstvenie pre každé dieťa, zabezpečili výzdobu sály a hudbu. Ako zaujímavosť a pre deti aj perfektná atrakcia bola náhle prerušená dodávka elektrickej energie. V dôsledku silnej veternej búrky sa celá Orava ponorila na pár hodín do tmy. Deti sa namiesto tanca zabávali vzájomným strašením, ktoré ale ukončili opatrní rodičia. V tomto roku bol v sále aj ples Cirkevnej školy sv. Gorazda z Námestova a reprezentačný ples Strojární Námestovo. Fašiangovú sezónu ukončil manželský večierok, na ktorom sa zúčastnilo takmer 50 manželských párov z Vavrečky, ale aj z Námestova. Program už tradične pripravili účastníci plesu, v tomto roku prekvapila  aj mládež, ktorá predstavila scénky vo vlastnej réžii, zdramatizované ľudové zvyky a tanečná skupina MAYA svoju novú choreografiu. </w:t>
      </w:r>
    </w:p>
    <w:p w:rsidR="004045FD" w:rsidRDefault="004045FD" w:rsidP="004045FD">
      <w:r>
        <w:t xml:space="preserve">     Ku dňu detí zorganizovala Obecná knižnica v spolupráci so školou akciu Noc s deduškom Večerníčkom. Zúčastnilo sa jej 56 detí, ktoré navštevovali ZŠ vo Vavrečke. Program bol zostavený z prednesu rozprávok: Tri služby, Pytačky, O krajine, kde sa všetko rýmovalo a Medovníkový domček. Nasledoval kvíz, prechádzka po rozprávkovom chodníku, kde na deti čakala  jaskyňa dobrej a zlej víly, chalúpka dedka Večerníčka, Medovníkový domček s ježibabou a brloh s 5-hlavým drakom. Tu si deti vyskúšali svoje recitačné, herecké, pohybové a rozumové schopnosti v súboji s rozprávkovými postavami. Po spoločnej večeri – sladučkých šiškách sa deti spolu s postavami z rozprávok zabávali v diskotékovom tanci. Na záver deti naučila ježibaba metlový tanec a vyprášila ich spať. V tú noc sa však deti uložili na spánok netradične - v kultúrnom dome. Pri celej akcii výdatne pomohli dievčatá zo skupiny MAYA a divadelníci z Mládežníckeho divadelného súboru – </w:t>
      </w:r>
      <w:proofErr w:type="spellStart"/>
      <w:r>
        <w:t>David</w:t>
      </w:r>
      <w:proofErr w:type="spellEnd"/>
      <w:r>
        <w:t xml:space="preserve"> Sklarčík, Marek Čiernik, Matúš Čiernik. /Foto archív OcÚ CD nosič/. </w:t>
      </w:r>
    </w:p>
    <w:p w:rsidR="004045FD" w:rsidRDefault="004045FD" w:rsidP="004045FD">
      <w:r>
        <w:t xml:space="preserve">     Počas roka sa v knižnici konali aj ďalšie akcie v spolupráci so školou a škôlkou. V rámci </w:t>
      </w:r>
      <w:r>
        <w:lastRenderedPageBreak/>
        <w:t xml:space="preserve">týždňa hlasného čítania boli knižnicu navštíviť všetky ročníky zo základnej školy, kde si spoločne prečítali menej známe rozprávky a príbehy. Obecnú knižnicu navštívili aj škôlkari,                                                            </w:t>
      </w:r>
    </w:p>
    <w:p w:rsidR="004045FD" w:rsidRDefault="004045FD" w:rsidP="004045FD">
      <w:r>
        <w:t xml:space="preserve">ktorí boli podelení na skupinky, aby mohol byť program pripravený primerane ich chápaniu. Pomocou ušatej bábky Ferička sa škôlkari zoznámili s výpožičným poriadkom, čitateľskými preukazmi a hlavne s krásnymi rozprávkovými knižkami. /Foto archív OcÚ CD nosič/.  </w:t>
      </w:r>
    </w:p>
    <w:p w:rsidR="004045FD" w:rsidRDefault="004045FD" w:rsidP="004045FD">
      <w:r>
        <w:t xml:space="preserve">     15.júna sa vo vavrečskej sále konal 6.ročník tanečného festivalu oravských nefolklórnych skupín. Účinkovalo na ňom takmer 180 tanečníkov, tancoval sa hip-hop, disco,  country, showdance. Ako tanečná čerešnička na záver sa predstavil tanečný klub MAESTRO Liptovský Mikuláš s latino a štandardnými tancami. Všetky tanečné skupiny získali diplom a krásny pohár. Na podujatí sa z Vavrečky zúčastnila tanečná skupina MAYA, ktorá pracuje pod OcÚ, Stars, ktorá pracuje pod ZŠ a vedie ju Silvia Holmíková a tanečný pár Juraj Štorcel a Natália Hvolková, ktorý tancuje pod tanečným klubom MAESTRO. /Foto archív OcÚ – CD nosič/.</w:t>
      </w:r>
    </w:p>
    <w:p w:rsidR="004045FD" w:rsidRDefault="004045FD" w:rsidP="004045FD">
      <w:r>
        <w:t xml:space="preserve">     Tanečná skupina MAYA v tomto roku získala na regionálnom kole tanečnej súťaže 2. miesto a na krajskej súťaži v Dolnom Kubíne rovnako 2. miesto. Možno aj na základe tohto faktu sa tanec vo Vavrečke začal vnímať ako výborná forma relaxu a zábavy hlavne pre mládež. V tomto roku mala v sále pravidelné hodiny prenajaté Súkromná umelecká škola Jánoš, ktorá tu školila svojich zverencov – mládež, ale aj deti od 1.triedy.</w:t>
      </w:r>
    </w:p>
    <w:p w:rsidR="004045FD" w:rsidRDefault="004045FD" w:rsidP="004045FD">
      <w:r>
        <w:t xml:space="preserve">     V júni sa v sále kultúrneho domu predstavili so svojimi divadielkami aj najmladší divadelníci zo ZŠ pod vedením Anny Veľkej. Divadelných milovníkov potešili hneď dvoma rozprávkami: O žuvačkovej princeznej a Hlúpy Jano. V tomto roku sa malí divadelníci zúčastnili aj regionálnej súťaže v Dolnom Kubíne. Aj keď ocenenie nezískali, nadobudnuté skúsenosti ich povzbudili k ďalšej práci.</w:t>
      </w:r>
    </w:p>
    <w:p w:rsidR="004045FD" w:rsidRDefault="004045FD" w:rsidP="004045FD">
      <w:r>
        <w:t xml:space="preserve">     Odpustové slávnosti na sv. Annu sa konali v dňoch 26.-27.7. Na slávnostné zastupiteľstvo boli pozvaní rodičia s detičkami, ktoré sa narodili v období od Anny 2007 po Annu 2008. /Foto archív OcÚ CD nosič/. Po slávnostnom príhovore starostu a kultúrnom programe bol rodičom odovzdaní finančný príspevok 3000.- Sk. Príspevok bol odovzdaný rodičom 23 detí.  Kultúrny program v nedeľnom amfiteátri po príhovore moderátorov Juraja Štorcela a Natálie Hvolkovej otvorili už tradične malé mažoretky z Centra voľného času Maják a tanečníci zo SZUŠ Jánoš. Po nich pódium amfiteátra obsadili ľudoví muzikanti z Lekawice a na záver koncertovala gospelová hudobná skupina Metelica, ktorú takmer všetci diváci poznajú z hudobného festivalu „Verím pane“. Ako sprievodné podujatia počas slávností boli pripravené dve výstavy. Výstava výtvarných prác detí materskej a základnej školy bola nainštalovaná v divadelnej sále kultúrneho domu a poľovnícka výstava, ktorá bola pripravená vo výstavnej sieni. </w:t>
      </w:r>
    </w:p>
    <w:p w:rsidR="004045FD" w:rsidRDefault="004045FD" w:rsidP="004045FD">
      <w:r>
        <w:t xml:space="preserve">     Počas letných prázdnin pripravila tanečná skupina MAYA spolu so svojimi kamarátmi 2.módnu show. Tentokrát mala názov MADE IN GAME, konala sa na záver prázdnin 30. augusta. Všetci, ktorí sa celovečerného programu zúčastnili, pochopili prečo zvolili tento  názov. Program bol naozaj plný zábavy, dobrej nálady a hry. Svoje modely predstavili ZSŠ Námestovo, obchodné butiky, secondhand, firmy SKWAY a SOFEMA, ale aj mladí nádejní  návrhári. Všetky modely boli sprevádzané  hudbou a tancom. Tancovali formácie Small Kings zo SZUŠ Jánoš, skupina MAYA, tanečný klub MAESTRO, ale aj jednotlivci s tanečným free štýlom. V programe účinkovalo  50 detí a mládežníkov, v hľadisku ich ocenilo takmer 300 divákov. Vďaka sponzorom sa po programe konala party s občerstvením a diskotékou. / DVD záznam archív OcÚ /.  </w:t>
      </w:r>
    </w:p>
    <w:p w:rsidR="004045FD" w:rsidRDefault="004045FD" w:rsidP="004045FD">
      <w:r>
        <w:t xml:space="preserve">     V septembri sa konal ples združenia ERKO, jeho členov z celej spišskej diecézy. Zároveň sa konali od rána až do večernej omše workshopy s rôznymi tvorivými dielňami. Vo večerných hodinách sa v kostole sv. Anny konala sv. omša, ktorú celebroval vdp. otec biskup Andrej Imrich. Na akcii sa zúčastnilo takmer 200 mladých členov združenia ERKO z celej Oravy. </w:t>
      </w:r>
    </w:p>
    <w:p w:rsidR="004045FD" w:rsidRDefault="004045FD" w:rsidP="004045FD">
      <w:r>
        <w:lastRenderedPageBreak/>
        <w:t>V októbri organizačný tím módnej show zorganizoval jednodňový výlet do Banskej Bystrice pre mládež – divadelníci a tanečníci, spojený s návštevou muzikálu Fidlikant na streche. Výlet bol financovaný z financií, ktoré sa získali pri predaji lístkov módnej show Made in Game. Aj takýmto spôsobom mládež dokázala zmysluplne tráviť voľný čas. /Fotoarchív OcÚ CD nosič/.</w:t>
      </w:r>
    </w:p>
    <w:p w:rsidR="004045FD" w:rsidRDefault="004045FD" w:rsidP="004045FD">
      <w:r>
        <w:t xml:space="preserve">    V rámci mesiaca októbra, ktorý sa nesie v znamení  úcty k starším, OcÚ zorganizoval jednodňový výlet pre dôchodcov. V tomto roku bola trasa – Bojnice, Rajecká Lesná, Žilina. 37 dôchodcov navštívilo Bojnický zámok, jeho prehliadka nebola absolvovaná celá. Vzhľadom na množstvo schodov, ktoré na zámku sú, dôchodci prešli kratšou trasou. Zoologickú záhradu všetci účastníci prešli celú, nenechali si ujsť ani jeden chodník, veď ako mnohí  povedali: „ V zoologickej záhrade som nebol  možno 30 rokov.“ Po prehliadke Zoo sa spoločne dôchodci naobedovali v reštaurácii „ Pod lipou“, potom trasa smerovala do Rajeckej Lesnej, kde sa zúčastnili na sv. omši  v kostole a zároveň si prezreli unikátny drevený Betlehem. Nakoniec ešte absolvovali spoločné nákupy v žilinskom </w:t>
      </w:r>
      <w:proofErr w:type="spellStart"/>
      <w:r>
        <w:t>Tescu</w:t>
      </w:r>
      <w:proofErr w:type="spellEnd"/>
      <w:r>
        <w:t>. /Foto – archív OcÚ CD nosič/.</w:t>
      </w:r>
    </w:p>
    <w:p w:rsidR="004045FD" w:rsidRDefault="004045FD" w:rsidP="004045FD">
      <w:r>
        <w:t xml:space="preserve">     V decembri sa konalo tradičné posedenie s dôchodcami. Podujatie sa začalo svätou omšou, pokračovalo spoločným obedom v kultúrnom dome, programom, ktorý predviedli deti z materskej a základnej školy. Svoj program Vianočné vavrečské zvyky, ktoré s nimi pripravila Iveta Hvolková,  predviedli mladí divadelníci. Na koniec svojho divadelného predstavenia zaspievali dôchodcom vianočné koledy spolu s dievčatami z kostolného speváckeho zboru. </w:t>
      </w:r>
    </w:p>
    <w:p w:rsidR="004045FD" w:rsidRDefault="004045FD" w:rsidP="004045FD">
      <w:r>
        <w:t>/ ukážka z predstavenia/</w:t>
      </w:r>
    </w:p>
    <w:p w:rsidR="004045FD" w:rsidRDefault="004045FD" w:rsidP="004045FD"/>
    <w:p w:rsidR="004045FD" w:rsidRDefault="004045FD" w:rsidP="004045FD">
      <w:r>
        <w:t>Dievčatá:</w:t>
      </w:r>
    </w:p>
    <w:p w:rsidR="004045FD" w:rsidRDefault="004045FD" w:rsidP="004045FD">
      <w:pPr>
        <w:rPr>
          <w:i/>
        </w:rPr>
      </w:pPr>
      <w:r>
        <w:rPr>
          <w:i/>
        </w:rPr>
        <w:t>Vinšujem, vinšujem,</w:t>
      </w:r>
    </w:p>
    <w:p w:rsidR="004045FD" w:rsidRDefault="004045FD" w:rsidP="004045FD">
      <w:pPr>
        <w:rPr>
          <w:i/>
        </w:rPr>
      </w:pPr>
      <w:r>
        <w:rPr>
          <w:i/>
        </w:rPr>
        <w:t xml:space="preserve">na zdravie, na šťastie, </w:t>
      </w:r>
    </w:p>
    <w:p w:rsidR="004045FD" w:rsidRDefault="004045FD" w:rsidP="004045FD">
      <w:pPr>
        <w:rPr>
          <w:i/>
        </w:rPr>
      </w:pPr>
      <w:r>
        <w:rPr>
          <w:i/>
        </w:rPr>
        <w:t>na toto Božie narodenie,</w:t>
      </w:r>
    </w:p>
    <w:p w:rsidR="004045FD" w:rsidRDefault="004045FD" w:rsidP="004045FD">
      <w:pPr>
        <w:rPr>
          <w:i/>
        </w:rPr>
      </w:pPr>
      <w:r>
        <w:rPr>
          <w:i/>
        </w:rPr>
        <w:t>ten starý rok prežiť,</w:t>
      </w:r>
    </w:p>
    <w:p w:rsidR="004045FD" w:rsidRDefault="004045FD" w:rsidP="004045FD">
      <w:pPr>
        <w:rPr>
          <w:i/>
        </w:rPr>
      </w:pPr>
      <w:r>
        <w:rPr>
          <w:i/>
        </w:rPr>
        <w:t>Nového sa dožiť,</w:t>
      </w:r>
    </w:p>
    <w:p w:rsidR="004045FD" w:rsidRDefault="004045FD" w:rsidP="004045FD">
      <w:pPr>
        <w:rPr>
          <w:i/>
        </w:rPr>
      </w:pPr>
      <w:r>
        <w:rPr>
          <w:i/>
        </w:rPr>
        <w:t>hojnejšieho, pokojnejšieho.</w:t>
      </w:r>
    </w:p>
    <w:p w:rsidR="004045FD" w:rsidRDefault="004045FD" w:rsidP="004045FD">
      <w:pPr>
        <w:rPr>
          <w:i/>
        </w:rPr>
      </w:pPr>
      <w:r>
        <w:rPr>
          <w:i/>
        </w:rPr>
        <w:t xml:space="preserve">Od Boha lásku, </w:t>
      </w:r>
    </w:p>
    <w:p w:rsidR="004045FD" w:rsidRDefault="004045FD" w:rsidP="004045FD">
      <w:pPr>
        <w:rPr>
          <w:i/>
        </w:rPr>
      </w:pPr>
      <w:r>
        <w:rPr>
          <w:i/>
        </w:rPr>
        <w:t>od ľudí priateľstvo,</w:t>
      </w:r>
    </w:p>
    <w:p w:rsidR="004045FD" w:rsidRDefault="004045FD" w:rsidP="004045FD">
      <w:pPr>
        <w:rPr>
          <w:i/>
        </w:rPr>
      </w:pPr>
      <w:r>
        <w:rPr>
          <w:i/>
        </w:rPr>
        <w:t>sto zlatých do mieška,</w:t>
      </w:r>
    </w:p>
    <w:p w:rsidR="004045FD" w:rsidRDefault="004045FD" w:rsidP="004045FD">
      <w:pPr>
        <w:rPr>
          <w:i/>
        </w:rPr>
      </w:pPr>
      <w:r>
        <w:rPr>
          <w:i/>
        </w:rPr>
        <w:t>plný dvor statku</w:t>
      </w:r>
    </w:p>
    <w:p w:rsidR="004045FD" w:rsidRDefault="004045FD" w:rsidP="004045FD">
      <w:pPr>
        <w:rPr>
          <w:i/>
        </w:rPr>
      </w:pPr>
      <w:r>
        <w:rPr>
          <w:i/>
        </w:rPr>
        <w:t>a po smrti kráľovstvo nebeské. Na zdravie!</w:t>
      </w:r>
    </w:p>
    <w:p w:rsidR="004045FD" w:rsidRDefault="004045FD" w:rsidP="004045FD">
      <w:r>
        <w:t>Deti:</w:t>
      </w:r>
    </w:p>
    <w:p w:rsidR="004045FD" w:rsidRDefault="004045FD" w:rsidP="004045FD">
      <w:pPr>
        <w:rPr>
          <w:i/>
        </w:rPr>
      </w:pPr>
      <w:r>
        <w:rPr>
          <w:i/>
        </w:rPr>
        <w:t>Kráľ nad kráľmi sa narodil, poďme k Betlehemu.</w:t>
      </w:r>
    </w:p>
    <w:p w:rsidR="004045FD" w:rsidRDefault="004045FD" w:rsidP="004045FD">
      <w:pPr>
        <w:rPr>
          <w:i/>
        </w:rPr>
      </w:pPr>
      <w:r>
        <w:rPr>
          <w:i/>
        </w:rPr>
        <w:t>Srdce čisté oferujme, darujme jemu.</w:t>
      </w:r>
    </w:p>
    <w:p w:rsidR="004045FD" w:rsidRDefault="004045FD" w:rsidP="004045FD">
      <w:pPr>
        <w:rPr>
          <w:i/>
        </w:rPr>
      </w:pPr>
      <w:r>
        <w:rPr>
          <w:i/>
        </w:rPr>
        <w:t>Poďme k nemu, nemeškajme, to dieťatko privítajme,</w:t>
      </w:r>
    </w:p>
    <w:p w:rsidR="004045FD" w:rsidRDefault="004045FD" w:rsidP="004045FD">
      <w:pPr>
        <w:rPr>
          <w:i/>
        </w:rPr>
      </w:pPr>
      <w:r>
        <w:rPr>
          <w:i/>
        </w:rPr>
        <w:t>klaňajme sa mu.</w:t>
      </w:r>
    </w:p>
    <w:p w:rsidR="004045FD" w:rsidRDefault="004045FD" w:rsidP="004045FD">
      <w:pPr>
        <w:rPr>
          <w:i/>
        </w:rPr>
      </w:pPr>
      <w:r>
        <w:rPr>
          <w:i/>
        </w:rPr>
        <w:t>Maličký som, ale zato veľké veci zvestujem.</w:t>
      </w:r>
    </w:p>
    <w:p w:rsidR="004045FD" w:rsidRDefault="004045FD" w:rsidP="004045FD">
      <w:pPr>
        <w:rPr>
          <w:i/>
        </w:rPr>
      </w:pPr>
      <w:r>
        <w:rPr>
          <w:i/>
        </w:rPr>
        <w:t>Kristus Ježiš narodil sa, z toho sa ja radujem.</w:t>
      </w:r>
    </w:p>
    <w:p w:rsidR="004045FD" w:rsidRDefault="004045FD" w:rsidP="004045FD">
      <w:pPr>
        <w:rPr>
          <w:i/>
        </w:rPr>
      </w:pPr>
      <w:r>
        <w:rPr>
          <w:i/>
        </w:rPr>
        <w:t>Radosť svätú i vám prajem, všetci milení,</w:t>
      </w:r>
    </w:p>
    <w:p w:rsidR="004045FD" w:rsidRDefault="004045FD" w:rsidP="004045FD">
      <w:pPr>
        <w:rPr>
          <w:i/>
        </w:rPr>
      </w:pPr>
      <w:r>
        <w:rPr>
          <w:i/>
        </w:rPr>
        <w:t>Pokoj  nech vám v žití dáva Kristus Pán narodený.</w:t>
      </w:r>
    </w:p>
    <w:p w:rsidR="004045FD" w:rsidRDefault="004045FD" w:rsidP="004045FD">
      <w:r>
        <w:t>Všetci:</w:t>
      </w:r>
    </w:p>
    <w:p w:rsidR="004045FD" w:rsidRDefault="004045FD" w:rsidP="004045FD">
      <w:pPr>
        <w:rPr>
          <w:i/>
        </w:rPr>
      </w:pPr>
      <w:r>
        <w:rPr>
          <w:i/>
        </w:rPr>
        <w:t>Vinšujeme vám tieto vianočné sviatky Pána Krista narodenia.</w:t>
      </w:r>
    </w:p>
    <w:p w:rsidR="004045FD" w:rsidRDefault="004045FD" w:rsidP="004045FD">
      <w:pPr>
        <w:rPr>
          <w:i/>
        </w:rPr>
      </w:pPr>
      <w:r>
        <w:rPr>
          <w:i/>
        </w:rPr>
        <w:t>Dobrého zdravíčka a na stôl chlebíčka,</w:t>
      </w:r>
    </w:p>
    <w:p w:rsidR="004045FD" w:rsidRDefault="004045FD" w:rsidP="004045FD">
      <w:pPr>
        <w:rPr>
          <w:i/>
        </w:rPr>
      </w:pPr>
      <w:r>
        <w:rPr>
          <w:i/>
        </w:rPr>
        <w:t>do duše radosti, do srdca svornosti.</w:t>
      </w:r>
    </w:p>
    <w:p w:rsidR="004045FD" w:rsidRDefault="004045FD" w:rsidP="004045FD">
      <w:pPr>
        <w:rPr>
          <w:i/>
        </w:rPr>
      </w:pPr>
      <w:r>
        <w:rPr>
          <w:i/>
        </w:rPr>
        <w:t>Anjel pokoja nech s vami prebýva</w:t>
      </w:r>
    </w:p>
    <w:p w:rsidR="004045FD" w:rsidRDefault="004045FD" w:rsidP="004045FD">
      <w:pPr>
        <w:rPr>
          <w:i/>
        </w:rPr>
      </w:pPr>
      <w:r>
        <w:rPr>
          <w:i/>
        </w:rPr>
        <w:t>a láska Krista Pána nech u vás spočíva.</w:t>
      </w:r>
    </w:p>
    <w:p w:rsidR="004045FD" w:rsidRDefault="004045FD" w:rsidP="004045FD">
      <w:pPr>
        <w:rPr>
          <w:i/>
        </w:rPr>
      </w:pPr>
      <w:r>
        <w:rPr>
          <w:i/>
        </w:rPr>
        <w:lastRenderedPageBreak/>
        <w:t>Vášmu domu buď požehnanie, nech vám ho udelí Dieťa narodené.</w:t>
      </w:r>
    </w:p>
    <w:p w:rsidR="004045FD" w:rsidRDefault="004045FD" w:rsidP="004045FD"/>
    <w:p w:rsidR="004045FD" w:rsidRDefault="004045FD" w:rsidP="004045FD">
      <w:r>
        <w:t xml:space="preserve">Výnimočnosť tohtoročného posedenia bola v tom, že sa na znak vďaky mladým divadelníkom rozhodli zaspievať starodávnu koledu dôchodkyne Otília Pjentková a Ľudmila                                                             </w:t>
      </w:r>
    </w:p>
    <w:p w:rsidR="004045FD" w:rsidRDefault="004045FD" w:rsidP="004045FD">
      <w:r>
        <w:t>Kršáková. / Foto archív OcÚ CD nosič/. Svojím krásnym dvojhlasným spevom potešili všetkých prítomných – 130 dôchodcov, návštevu z Poľska, z družobnej Lekawice, poslancov, ktorí spolu s pracovníčkami OcÚ pripravovali a podávali obed pre zúčastnených. Záver podujatia už patril príchodu sv. Mikuláša, jeho pomocníkom a rozdávaniu darčekov. Mikulášske stretnutie pre deti sa konalo v nedeľu 7.12.2008. Na podujatí sa zúčastnilo množstvo rodičov s deťmi, bolo rozdaných takmer 300 mikulášskych balíkov.</w:t>
      </w:r>
    </w:p>
    <w:p w:rsidR="004045FD" w:rsidRDefault="004045FD" w:rsidP="004045FD">
      <w:pPr>
        <w:rPr>
          <w:b/>
        </w:rPr>
      </w:pPr>
    </w:p>
    <w:p w:rsidR="004045FD" w:rsidRDefault="004045FD" w:rsidP="004045FD">
      <w:pPr>
        <w:rPr>
          <w:b/>
        </w:rPr>
      </w:pPr>
      <w:r>
        <w:rPr>
          <w:b/>
        </w:rPr>
        <w:t xml:space="preserve">     Školstvo</w:t>
      </w:r>
    </w:p>
    <w:p w:rsidR="004045FD" w:rsidRDefault="004045FD" w:rsidP="004045FD"/>
    <w:p w:rsidR="004045FD" w:rsidRDefault="004045FD" w:rsidP="004045FD">
      <w:r>
        <w:t xml:space="preserve">     Počas roka bol zvýšený poplatok za stravovanie v škole aj v škôlke a to s platnosťou od 1.9. Deti v MŠ celodenná strava:30 Sk, poldenná strava 24 Sk, samostatná desiata 8 Sk. Deti v ZŠ obed 25 Sk, dospelí obed 30 Sk, cudzí stravník 62 Sk, samostatná desiata ZŠ 7 Sk.</w:t>
      </w:r>
    </w:p>
    <w:p w:rsidR="004045FD" w:rsidRDefault="004045FD" w:rsidP="004045FD">
      <w:r>
        <w:t xml:space="preserve">Školu navštevovalo 72 žiakov, Školský klub 51 žiakov. Učiteľky absolvovali 1. semester štúdia anglického jazyka. Žiaci boli úspešní na rôznych súťažiach. 1. miesto v okresnom kole Európa v škole / literárna časť/ získal Pavol Hrubjak, v celoštátnom kole mu bolo udelené čestné uznanie. Vo výtvarnej časti tejto súťaže získala v okresnom kole 3. miesto Rachel Feldigelová. Rachel získala 3. miesto aj v súťaži Polícia očami detí. Dievčatá z tanečného krúžku získali 2. miesto v okresnom kole Miniplaybackshow, v okresnom kole Discodance v Námestove získali 2.miesto. Školskí futbalisti získali 5. miesto v okresnom kole futbalovej súťaže. Deti pod dohľadom pedagógov pripravili  výstavu kvetov a zeleniny, detské divadelné predstavenia, zúčastnili sa  a predviedli  svoj program na kultúrnych akciách v spolupráci s OcÚ – Deň matiek, Čarovná noc, Odpustové slávnosti na sv. Annu, Predvianočné posedenie s dôchodcami, Sv. Mikuláš medzi deťmi. Škola pripravila v spolupráci s Rodičovským združením akcie Detský karneval, Deň detí, školský výlet, plavecký výcvik. V tomto roku sa škola zapojila do projektu Tenis v školách. </w:t>
      </w:r>
    </w:p>
    <w:p w:rsidR="004045FD" w:rsidRDefault="004045FD" w:rsidP="004045FD">
      <w:r>
        <w:t xml:space="preserve">Rada rodičov pracovala v zložení: Mária Beláková, Marta Brindžáková, Mária Čierniková, PaedDr. Iveta Kasanová, Otília Pjentková, Mgr. Gabriela Poláčiková, Beáta Rentková, Alojz Somsedík. Predsedom bol MUDr. Miloš Pleva.  Pri škole pracovalo aj Rodičovské združenie. Predsedom bola Andrea Hrubjaková, za každú triedu bol zvolený jeden dôverník, ktorý vypomáhal pri školských akciách. </w:t>
      </w:r>
    </w:p>
    <w:p w:rsidR="004045FD" w:rsidRDefault="004045FD" w:rsidP="004045FD">
      <w:r>
        <w:t xml:space="preserve">     V škôlke pracovalo 6 učiteliek, zástupkyňa pre materskú školu bola Janka Buganová. Organizácia práce v škôlke sa  počas roka nezmenila, zorganizovali množstvo krásnych podujatí: Strašidielka, malú výstavku rôznych postavičiek z darov prírody – tekvíc, mrkiev, ovocia, trávy ap. V jeseni sa konala aj pre deti veľmi atraktívna Šarkaniáda – púšťanie jesenných šarkanov. Veľmi zaujímavá bola akcia pripravená v spolupráci so starými rodičmi – Babka, dedko, poď si s nami  zaspievať. Zorganizovali týždeň hlasného čítania s rodičmi, kde sa pri čítaní vystriedali nielen učiteľky, ale aj mamičky a otcovia, konalo sa aj Divadielko veľkých malým a Vianočná besiedka. Deti bola navštíviť aj zubná lekárka MUDr. Mešková Slávka, ktorá im vysvetlila aká je dôležitá správna starostlivosť o chrup. Zároveň im odovzdala malé darčeky. Na záver kalendárneho roka dostali deti a pracovníci v škôlke darček, ktorý vlastne ani nečakali. Vykurovanie na tuhé palivo sa zrušilo, obec dostala financie, ktoré žiadala na havarijný stav kotolne. Budova škôlky sa začala vykurovať plynom, deti vďaka prestavbe zažili netradičný týždeň, vyučovanie bolo presťahované do budovy školského klubu. </w:t>
      </w:r>
    </w:p>
    <w:p w:rsidR="004045FD" w:rsidRDefault="004045FD" w:rsidP="004045FD">
      <w:r>
        <w:t xml:space="preserve">                                                           </w:t>
      </w:r>
    </w:p>
    <w:p w:rsidR="004045FD" w:rsidRDefault="004045FD" w:rsidP="004045FD">
      <w:pPr>
        <w:rPr>
          <w:b/>
        </w:rPr>
      </w:pPr>
      <w:r>
        <w:rPr>
          <w:b/>
        </w:rPr>
        <w:t xml:space="preserve">     Cirkevný život</w:t>
      </w:r>
    </w:p>
    <w:p w:rsidR="004045FD" w:rsidRDefault="004045FD" w:rsidP="004045FD"/>
    <w:p w:rsidR="004045FD" w:rsidRDefault="004045FD" w:rsidP="004045FD">
      <w:r>
        <w:t xml:space="preserve">     V tomto roku dostala príjazdová cesta ku kostolu sv. Anny aj chodníky a obvodové spodné múry nový odev. Zo zbierok veriacich sa zakúpila nová dlažba, obklad sa urobil z lámaného kameňa, všetko sa robilo svojpomocne.</w:t>
      </w:r>
    </w:p>
    <w:p w:rsidR="004045FD" w:rsidRDefault="004045FD" w:rsidP="004045FD">
      <w:r>
        <w:t xml:space="preserve">Počas roka, okrem letných prázdnin naďalej pracovalo eRKo –  prebiehali pravidelné stretnutia s najmladšími deťmi, organizovali spoločné výlety, súťaže, viedli spevácky zbor v kostole. V decembri, počas štvrtej adventnej nedele pripravili „ erkári “ pod vedením Davida Sklarčíka pre veriacich po prvýkrát živý Betlehem pred kostolom sv. Anny. Deti a mládež  verne zobrazili narodenie Krista v Betleheme. V postavenej maštali mali dokonca živé zvieratká, ktoré zohrievali Ježiška s Máriou a Jozefom. Všetci veriaci, ktorých prilákal živý Betlehem si mohli spoločne zaspievať za pomoci mládežníckeho speváckeho zboru vianočné koledy. Mládež spoločne s mladšími deťmi počas sviatku Božieho narodenia odohrali na Jasličkovej pobožnosti krásny príbeh o ľudskej láske. Aj vďaka tomu boli vianočné sviatky ešte o trošku krajšie ako v minulých rokoch /Foto archív OcÚ CD nosič/. Medzi vianočnými sviatkami opäť uskutočnili zbierku v rámci akcie Dobrá novina, ktorá prebiehala na celom území Slovenska. Vykoledované peniaze, v tomto roku sa vykoledovalo rekordných 53 000,- Sk, putovali pre rozvojové krajiny. Všetkým deťom, ktoré koledovali na pomoc africkým deťom bol v kostole premietnutý film, ktorý ukazoval práve tie miesta a oblasti, kde konkrétne finančná pomoc išla, čo sa za to vybudovalo a načo boli vykoledované peniaze určené. Členovia združenia ERKO počas vianočných školských prázdnin zorganizovali brigádu, vymaľovali a vyupratovali spoločenské centrum na fare.  </w:t>
      </w:r>
    </w:p>
    <w:p w:rsidR="004045FD" w:rsidRDefault="004045FD" w:rsidP="004045FD"/>
    <w:p w:rsidR="004045FD" w:rsidRDefault="004045FD" w:rsidP="004045FD">
      <w:pPr>
        <w:rPr>
          <w:b/>
        </w:rPr>
      </w:pPr>
      <w:r>
        <w:rPr>
          <w:b/>
        </w:rPr>
        <w:t xml:space="preserve">     Šport</w:t>
      </w:r>
    </w:p>
    <w:p w:rsidR="004045FD" w:rsidRDefault="004045FD" w:rsidP="004045FD"/>
    <w:p w:rsidR="004045FD" w:rsidRDefault="004045FD" w:rsidP="004045FD">
      <w:r>
        <w:t xml:space="preserve">     V obci naďalej prevládal futbal, hoci počas posledných rokov si našiel svojich prívržencov aj armwrestling. Vo futbale nenastali žiadne významné zmeny, všetky družstvá sa držali v prvej polovici tabuľky. AWK klub sa rozrástol o nových členov. Počas roka sa konala opäť Vavrečská ruka v sále Kultúrneho domu ako jedno z kôl Majstrovstiev Slovenska.</w:t>
      </w:r>
    </w:p>
    <w:p w:rsidR="004045FD" w:rsidRDefault="004045FD" w:rsidP="004045FD">
      <w:r>
        <w:t>V decembri, na vyasfaltovanej ploche pred amfiteátrom, bolo pripravené klzisko pre deti a mládež. Vplyvom pri</w:t>
      </w:r>
      <w:r w:rsidR="002C393B">
        <w:t>a</w:t>
      </w:r>
      <w:r>
        <w:t xml:space="preserve">znivého počasia – málo snehu a celodenné mrazy,  vznikli vynikajúce podmienky na korčuľovanie. Popoludnia využívali na klzisku deti a vo večerných hodinách, v niektoré dni až do noci hrali na klzisku hokej muži a mládež.  </w:t>
      </w:r>
    </w:p>
    <w:p w:rsidR="004045FD" w:rsidRDefault="004045FD" w:rsidP="004045FD"/>
    <w:p w:rsidR="004045FD" w:rsidRDefault="004045FD" w:rsidP="004045FD">
      <w:pPr>
        <w:rPr>
          <w:b/>
        </w:rPr>
      </w:pPr>
      <w:r>
        <w:rPr>
          <w:b/>
        </w:rPr>
        <w:t xml:space="preserve">       Spolky a organizácie</w:t>
      </w:r>
    </w:p>
    <w:p w:rsidR="004045FD" w:rsidRDefault="004045FD" w:rsidP="004045FD"/>
    <w:p w:rsidR="004045FD" w:rsidRDefault="004045FD" w:rsidP="004045FD">
      <w:r>
        <w:rPr>
          <w:b/>
        </w:rPr>
        <w:t xml:space="preserve">     DHZ </w:t>
      </w:r>
      <w:r>
        <w:t xml:space="preserve">zorganizoval vo februári výročnú členskú schôdzu, zmeny vo vedení ani v organizácii nenastali. V auguste sa konali oblastné hasičské preteky. Po niekoľkých rokoch sa obnovila tradícia organizovania takýchto pretekov. Názov dostali „ Memoriál Jozefa Hrkľa„ na počesť bývalého dlhoročného veliteľa DHZ vo Vavrečke, ktorý tragický zahynul. Preteky  zorganizoval DHZ Vavrečka v spolupráci s OcÚ.  Konali sa na futbalovom ihrisku, zúčastnilo sa ich 6 družstiev z okolitých obcí. Pohár starostu, o ktorý bojovali družstvá, nakoniec získali hasiči z Liesku. </w:t>
      </w:r>
    </w:p>
    <w:p w:rsidR="004045FD" w:rsidRDefault="004045FD" w:rsidP="004045FD">
      <w:r>
        <w:rPr>
          <w:b/>
        </w:rPr>
        <w:t xml:space="preserve">    Spoločenstvo urbarialistov. </w:t>
      </w:r>
      <w:r>
        <w:t xml:space="preserve">Spolok mal 122 členov, predsedom bol Roman Hrkeľ, podpredsedom Pavol Brčák, členovia výboru František Holub, Peter Melišík a Anton Lajčiak. Predsedom dozornej rady bola Eva Čierniková. Spolok spravoval 86 ha lesov, lúk a pasienkov, udržiavali poriadok, starali sa o výsadbu stromčekov, prerezávku pri kalamite.                                                                </w:t>
      </w:r>
    </w:p>
    <w:p w:rsidR="004045FD" w:rsidRDefault="004045FD" w:rsidP="004045FD">
      <w:r>
        <w:t xml:space="preserve">Vybudovali 3 oddychové altánky, aby zatraktívnili turistické chodníky – lokalita Medveďky, na Završkoch, pri vodopáde nad dedinou. Vybudovali mostík cez potok nad dedinou. Renovovali hraničné kopce / umelá vyvýšenina zo skál s osadeným polenom , na ktorom je označený číselne chotár/. Starali sa o čistotu studničiek, poskytli drevo na opravu lavičiek </w:t>
      </w:r>
      <w:r>
        <w:lastRenderedPageBreak/>
        <w:t xml:space="preserve">v obecnom amfiteátri a na výrobu nového Betlehema do farského kostola. Organizovali turistické akcie i brigády. Hospodársky výsledok sa vyplácal v podieloch všetkým členom. </w:t>
      </w:r>
    </w:p>
    <w:p w:rsidR="004045FD" w:rsidRDefault="004045FD" w:rsidP="004045FD">
      <w:pPr>
        <w:rPr>
          <w:b/>
        </w:rPr>
      </w:pPr>
    </w:p>
    <w:p w:rsidR="004045FD" w:rsidRDefault="004045FD" w:rsidP="004045FD">
      <w:pPr>
        <w:rPr>
          <w:b/>
        </w:rPr>
      </w:pPr>
      <w:r>
        <w:rPr>
          <w:b/>
        </w:rPr>
        <w:t xml:space="preserve">      Poľovnícke združenie Háj.</w:t>
      </w:r>
    </w:p>
    <w:p w:rsidR="004045FD" w:rsidRDefault="004045FD" w:rsidP="004045FD">
      <w:r>
        <w:t xml:space="preserve">     Združenie počas Odpustových slávností na sv. Annu pripravilo  vo výstavnej miestnosti výstavu trofejí poľovníkov, ktorú spojili s netradičným premietaním filmov pomocou videoprojektora s prírodnou a poľovnou tematikou, ktorá sa stretla s veľkým záujmom hlavne mužov. Pripravili ju Libor Rentka so synom, Marián Kršák, Zdeno Matkulčík a i. /Foto archív OcÚ CD nosič/.</w:t>
      </w:r>
    </w:p>
    <w:p w:rsidR="004045FD" w:rsidRDefault="004045FD" w:rsidP="004045FD">
      <w:pPr>
        <w:rPr>
          <w:b/>
        </w:rPr>
      </w:pPr>
    </w:p>
    <w:p w:rsidR="004045FD" w:rsidRDefault="004045FD" w:rsidP="004045FD">
      <w:pPr>
        <w:rPr>
          <w:b/>
        </w:rPr>
      </w:pPr>
      <w:r>
        <w:rPr>
          <w:b/>
        </w:rPr>
        <w:t xml:space="preserve">        Rôzne</w:t>
      </w:r>
    </w:p>
    <w:p w:rsidR="004045FD" w:rsidRDefault="004045FD" w:rsidP="004045FD"/>
    <w:p w:rsidR="004045FD" w:rsidRDefault="004045FD" w:rsidP="004045FD">
      <w:r>
        <w:t xml:space="preserve">        V tomto roku  sa narodilo 22 detí, konalo sa 7 cirkevných sobášov, zomrelo 8 občanov. K 31.12.2008 mala obec 1401 obyvateľov.</w:t>
      </w:r>
    </w:p>
    <w:p w:rsidR="004045FD" w:rsidRDefault="004045FD" w:rsidP="004045FD">
      <w:pPr>
        <w:rPr>
          <w:b/>
        </w:rPr>
      </w:pPr>
    </w:p>
    <w:p w:rsidR="00025685" w:rsidRDefault="00025685"/>
    <w:sectPr w:rsidR="00025685" w:rsidSect="00025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5FD"/>
    <w:rsid w:val="00025685"/>
    <w:rsid w:val="002C393B"/>
    <w:rsid w:val="004045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45FD"/>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04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vavrecka@or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3230</Words>
  <Characters>18411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2012-02-28T10:22:00Z</dcterms:created>
  <dcterms:modified xsi:type="dcterms:W3CDTF">2012-02-28T10:35:00Z</dcterms:modified>
</cp:coreProperties>
</file>